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512F66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5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F66" w:rsidRDefault="00512F66"/>
    <w:p w:rsidR="00512F66" w:rsidRDefault="00512F66"/>
    <w:p w:rsidR="00512F66" w:rsidRDefault="00512F66"/>
    <w:p w:rsidR="00512F66" w:rsidRDefault="00512F66"/>
    <w:p w:rsidR="00512F66" w:rsidRDefault="00512F66"/>
    <w:p w:rsidR="00512F66" w:rsidRDefault="00512F66"/>
    <w:p w:rsidR="00512F66" w:rsidRDefault="00512F66"/>
    <w:p w:rsidR="00512F66" w:rsidRDefault="00512F66">
      <w:pPr>
        <w:sectPr w:rsidR="00512F66" w:rsidSect="00990559">
          <w:pgSz w:w="11906" w:h="16838" w:code="9"/>
          <w:pgMar w:top="634" w:right="922" w:bottom="29" w:left="1699" w:header="706" w:footer="706" w:gutter="0"/>
          <w:cols w:space="708"/>
          <w:docGrid w:linePitch="381"/>
        </w:sectPr>
      </w:pPr>
    </w:p>
    <w:p w:rsidR="00512F66" w:rsidRDefault="00512F66">
      <w:r>
        <w:rPr>
          <w:noProof/>
        </w:rPr>
        <w:lastRenderedPageBreak/>
        <w:drawing>
          <wp:inline distT="0" distB="0" distL="0" distR="0">
            <wp:extent cx="9626576" cy="6780008"/>
            <wp:effectExtent l="0" t="0" r="0" b="1905"/>
            <wp:docPr id="2" name="รูปภาพ 2" descr="C:\Users\acer\Pictures\ControlCenter4\Scan\CCF_000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5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553" cy="678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F66" w:rsidRDefault="00512F6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10271125" cy="7233964"/>
            <wp:effectExtent l="0" t="0" r="0" b="5080"/>
            <wp:docPr id="3" name="รูปภาพ 3" descr="C:\Users\acer\Pictures\ControlCenter4\Scan\CCF_000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5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723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2F66" w:rsidSect="00512F66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66"/>
    <w:rsid w:val="00512F66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F6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2F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F6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2F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2020-01-24T07:10:00Z</dcterms:created>
  <dcterms:modified xsi:type="dcterms:W3CDTF">2020-01-24T07:12:00Z</dcterms:modified>
</cp:coreProperties>
</file>